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5"/>
      </w:tblGrid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364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Prijs onze Heer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Prijs onze Heer,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alleen is de machtige God, vol van majesteit.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Kom en buig neer,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loof zijn heil’ge naam.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Breng dan aan Hem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als een offer een zoete geur,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gebeden van je hart naar zijn troon.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Geef Hem dank en 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Heer almachtig,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liefde duurt voor eeuwig.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trouw en goedheid gaan ons voor.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Zijn kracht zal nimmer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falen of ontbreken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zijn liefde blijft.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Prijs onze Heer,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alleen is de machtige God, vol van majesteit.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Kom en buig neer,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loof zijn heil’ge naam.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Breng dan aan Hem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als een offer een zoete geur,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gebeden van je hart naar zijn troon.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Geef Hem dank en 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Graham Kendrick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Thankyou Music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678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God van het licht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God van het licht,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schittert in uw heerlijkheid.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Eeuwige God,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fonkelt in uw pracht.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van het licht,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stralende aanwezigheid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verlicht mijn hart,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Morgenster.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Sterk als de zon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uw licht, is uw pracht,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uw heerlijkheid.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Verlicht mijn hart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met de gloed van uw majesteit.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Sterk als de zon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uw licht, is uw pracht,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uw heerlijkheid.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Verlicht mijn hart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met de gloed van uw majesteit.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van het licht,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schittert in uw heerlijkheid.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Eeuwige God,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fonkelt in uw pracht.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van het licht,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stralende aanwezigheid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verlicht mijn hart,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bent de Morgenster.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 2x)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(Einde)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Opwekkingslectuur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Opwekkingslectuur / Continental Sound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737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Aan uw tafel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U nodigt mij aan tafel,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om dicht bij U te zijn;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te proeven van het leven,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U deelt door brood en wijn.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leidt mij in de stilte,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volg U met ontzag;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een plaats van rust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waar ik U ontmoeten mag.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ziet mijn hart en leven,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onrust die verwart;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mijn onbesproken vragen,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die er leven in mijn hart.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kent al mijn gedachten,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verbergen kan niet meer;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vertrouwen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leg ik alles voor U neer.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beker in uw handen,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neem ik vol liefde 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uit handen die verwond zijn,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waarin de tekens staan.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Geen woorden meer van oordeel,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genade onverdiend,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die aan tafel wordt geproefd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wordt gezien.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deelt met mij de maaltijd,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reikt mij verzoening 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liefde is nog groter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dan de schuld die is voldaan.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toont mij uw genade,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die werkzaam is in mij;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door de kracht van uw genade ben ik vrij!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Door de kracht van uw genade ben ik vrij!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Peter Dijkstra / Hans Maat, Muziek: Peter Dijkstra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Stichting Sela Music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495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Hemelse Vader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Vader, door uw genade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ik U naderen, dicht bij uw troon.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Niet door mijn streven rechtvaardig te leven,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door het offer van uw Zoon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wordt mijn schuld weggedaan,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ik rein voor U staan;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door het bloed van het Lam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mij vrijmaakt,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ik uw huis binnengaan.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Vader, door uw genade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mag ik U naderen, dicht bij uw troon.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Niet door mijn streven rechtvaardig te leven,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door het offer van uw Zoon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eet aan mijn tafel.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drink van de wijn.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(a) Proef van de vrijheid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mijn nabijheid te zijn.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Bron van mijn leven, door uw vergeving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ken ik uw vrede daar U in mij woont.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 kent mijn daden, mijn angsten en falen,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door het offer van uw Zoon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eet aan mijn tafel.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drink van de wijn.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Hij zegt: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(a) Proef van de vrijheid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mijn nabijheid te zijn.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Ja, ik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eet aan uw tafel.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Ja, ik kom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(v) en drink van de wijn.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(m) Ja, ik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(a) proef van de vrijheid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uw nabijheid te zijn.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Hemelse Vader.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Peter van Essen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Unisong Music Publishers t/a Samuel Music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698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Nooit meer alleen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Ook al gaat mijn weg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door een diep dal van duisternis heen,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uw liefde drijft de angst uit in mij.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Ook al loop ik vast,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overvallen door een hevige storm,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keer niet om, want U bent nabij.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ik vrees geen gevaren meer,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met mijn God steeds aan mijn zij.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Voor wie zou ik nog vrezen?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is toch bij mij? Hij is toch bij mij?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Refrein: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Nooit meer, nooit meer alleen,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loop ik door de stormen heen.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Nooit meer, nooit meer alleen,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op de berg of in de dalen.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Nooit meer, nooit meer alleen;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Heer, U laat mij nooit meer alleen.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ik zie al de glans,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de verte, van het stralende licht,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schijnt voor elk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die volhoudt en wacht.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tot aan die dag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de schepping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wordt bevrijd van de pijn,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is U te kennen al wat ik wil.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En ik vrees geen gevaren meer,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met mijn God steeds aan mijn zij.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Voor wie zou ik nog vrezen?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is toch bij mij? Hij is toch bij mij?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Ja, ik zie al de glans,                     ‎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in de verte, van het stralende licht.       ‎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Maar tot aan die dag                        ‎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dat de schepping                            ‎ ) 2x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wordt bevrijd van de pijn,                  ‎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blijf ik U prijzen, blijf ik U prijzen.     ‎ 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(Refrein 3x)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(Einde)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 &amp; muziek: Matt &amp; Beth Redman, Ned. tekst: Peter van Essen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2005 Thankyou Music / Small Stone Media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  <w:tr w:rsidR="00956DA3" w:rsidRPr="004D41CC" w:rsidTr="00225D2E"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raster"/>
              <w:tblW w:w="5234" w:type="dxa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4"/>
              <w:gridCol w:w="3610"/>
            </w:tblGrid>
            <w:tr w:rsidR="00956DA3" w:rsidRPr="004D41CC" w:rsidTr="00144D38">
              <w:trPr>
                <w:trHeight w:val="485"/>
              </w:trPr>
              <w:tc>
                <w:tcPr>
                  <w:tcW w:w="454" w:type="dxa"/>
                </w:tcPr>
                <w:p w:rsidR="00956DA3" w:rsidRPr="00C56001" w:rsidRDefault="00041017" w:rsidP="0047556F">
                  <w:pPr>
                    <w:keepNext/>
                    <w:keepLines/>
                    <w:spacing w:before="240"/>
                    <w:rPr>
                      <w:rFonts w:asciiTheme="majorHAnsi" w:hAnsiTheme="majorHAnsi" w:cstheme="majorHAnsi"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Cs w:val="16"/>
                    </w:rPr>
                    <w:t>793</w:t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</w:rPr>
                    <w:t/>
                  </w:r>
                  <w:r w:rsidR="00956DA3" w:rsidRPr="00C56001">
                    <w:rPr>
                      <w:rFonts w:asciiTheme="majorHAnsi" w:hAnsiTheme="majorHAnsi" w:cstheme="majorHAnsi"/>
                      <w:lang w:val="en-US"/>
                    </w:rPr>
                    <w:br/>
                  </w:r>
                  <w:r w:rsidR="00956DA3" w:rsidRPr="00C56001">
                    <w:rPr>
                      <w:rFonts w:asciiTheme="majorHAnsi" w:hAnsiTheme="majorHAnsi" w:cstheme="majorHAnsi"/>
                      <w:b/>
                      <w:sz w:val="14"/>
                      <w:szCs w:val="20"/>
                    </w:rPr>
                    <w:t>opw</w:t>
                  </w:r>
                </w:p>
              </w:tc>
              <w:tc>
                <w:tcPr>
                  <w:tcW w:w="3628" w:type="dxa"/>
                </w:tcPr>
                <w:p w:rsidR="00956DA3" w:rsidRPr="004D41CC" w:rsidRDefault="00041017" w:rsidP="0047556F">
                  <w:pPr>
                    <w:keepNext/>
                    <w:keepLines/>
                    <w:spacing w:before="240"/>
                    <w:rPr>
                      <w:rFonts w:ascii="Century" w:hAnsi="Century" w:cs="Calibri"/>
                      <w:b/>
                      <w:lang w:val="en-US"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b/>
                      <w:sz w:val="20"/>
                    </w:rPr>
                    <w:t>Een fonkelnieuw begin</w:t>
                  </w:r>
                </w:p>
                <w:p w:rsidR="00956DA3" w:rsidRPr="004D41CC" w:rsidRDefault="00956DA3" w:rsidP="002D0EFA">
                  <w:pPr>
                    <w:keepNext/>
                    <w:keepLines/>
                    <w:rPr>
                      <w:rFonts w:ascii="Century" w:hAnsi="Century" w:cs="Calibri"/>
                      <w:b/>
                      <w:lang w:val="en-US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lang w:val="en-US"/>
                    </w:rPr>
                  </w:pPr>
                  <w:r w:rsidR="00956DA3" w:rsidRPr="00295C1E">
                    <w:rPr>
                      <w:rFonts w:ascii="Arial" w:hAnsi="Arial" w:cs="Arial"/>
                      <w:sz w:val="18"/>
                    </w:rPr>
                    <w:t>Er breekt een lang beloofde toekomst aan: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eerste hemel is voorbijgegaan,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ook zijn de aarde en de zee verdwenen.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Er daalt een stad, gemaakt van edelstenen,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vanuit de hemel neer in gouden pracht,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mooi als een bruid die op haar liefste wacht.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Vanaf de troon weerklinkt een luide stem: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God slaat zijn tent op in Jeruzalem.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Voortaan zal Hij onder de mensen wonen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om hun zijn liefdevolle hart te tonen.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wist de laatste traan weg die Hij ziet.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Er zal geen rouw meer zijn en geen verdriet.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Wat er geweest is, zal er niet meer zijn: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geen bange nachten meer, geen strijd en pijn.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De dood is dood, hij is geheel verslagen.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Er resten nu alleen nog hoogtijdagen.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Na alles wat gezien is en gehoord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heeft God, en God alleen, het laatste woord.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Hij zegt: Er komt een fonkelnieuw begin.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Daar staan mijn liefde en mijn macht voor in.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Wie dorstig is zal Ik te drinken geven.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Kom, laaf je aan de bron van eeuwig leven.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Dit zal je deel zijn als je overwint: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ben je God en jij voorgoed mijn kind!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/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Dit zal je deel zijn als je overwint:</w:t>
                  </w:r>
                  <w:br/>
                  <w:r w:rsidR="00956DA3" w:rsidRPr="00295C1E">
                    <w:rPr>
                      <w:rFonts w:ascii="Arial" w:hAnsi="Arial" w:cs="Arial"/>
                      <w:sz w:val="18"/>
                    </w:rPr>
                    <w:t>Ik ben je God en jij voorgoed mijn kind!</w:t>
                  </w:r>
                  <w:r w:rsidR="00956DA3" w:rsidRPr="004D41CC">
                    <w:rPr>
                      <w:rFonts w:ascii="Century" w:hAnsi="Century" w:cs="Calibri"/>
                      <w:lang w:val="en-US"/>
                    </w:rPr>
                    <w:t xml:space="preserve"> </w:t>
                  </w:r>
                </w:p>
              </w:tc>
            </w:tr>
            <w:tr w:rsidR="00956DA3" w:rsidRPr="004D41CC" w:rsidTr="00144D38">
              <w:trPr>
                <w:trHeight w:val="491"/>
              </w:trPr>
              <w:tc>
                <w:tcPr>
                  <w:tcW w:w="454" w:type="dxa"/>
                  <w:gridSpan w:val="2"/>
                  <w:tcBorders>
                    <w:bottom w:val="nil"/>
                  </w:tcBorders>
                </w:tcPr>
                <w:p w:rsidR="00350E32" w:rsidRPr="004D41CC" w:rsidRDefault="00350E32" w:rsidP="002D0EFA">
                  <w:pPr>
                    <w:keepNext/>
                    <w:keepLines/>
                    <w:rPr>
                      <w:rFonts w:ascii="Century" w:hAnsi="Century" w:cs="Calibri"/>
                      <w:i/>
                      <w:sz w:val="20"/>
                    </w:rPr>
                  </w:pPr>
                </w:p>
                <w:p w:rsidR="00956DA3" w:rsidRPr="004D41CC" w:rsidRDefault="00041017" w:rsidP="002D0EFA">
                  <w:pPr>
                    <w:keepNext/>
                    <w:keepLines/>
                    <w:rPr>
                      <w:rFonts w:ascii="Century" w:hAnsi="Century" w:cs="Calibri"/>
                      <w:i/>
                    </w:rPr>
                  </w:pPr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Tekst: Jan Pieter Kuyper, Muziek: Elisa Krijgsman</w:t>
                  </w:r>
                  <w:br/>
                  <w:r w:rsidR="00956DA3" w:rsidRPr="00C56001">
                    <w:rPr>
                      <w:rFonts w:asciiTheme="majorHAnsi" w:hAnsiTheme="majorHAnsi" w:cstheme="majorHAnsi"/>
                      <w:i/>
                      <w:sz w:val="14"/>
                      <w:szCs w:val="14"/>
                    </w:rPr>
                    <w:t>© 2014 Small Stone Media t/a Reli Songs</w:t>
                  </w:r>
                </w:p>
                <w:p w:rsidR="00956DA3" w:rsidRPr="004D41CC" w:rsidRDefault="009F034D" w:rsidP="002D0EFA">
                  <w:pPr>
                    <w:keepNext/>
                    <w:keepLines/>
                    <w:rPr>
                      <w:rFonts w:ascii="Century" w:hAnsi="Century" w:cs="Calibri"/>
                    </w:rPr>
                  </w:pPr>
                  <w:r>
                    <w:rPr>
                      <w:rFonts w:ascii="Century" w:hAnsi="Century" w:cs="Calibri"/>
                    </w:rPr>
                    <w:pict>
                      <v:rect id="_x0000_i1035" style="width:250.9pt;height:1pt;mso-position-vertical:absolute" o:hralign="center" o:hrstd="t" o:hrnoshade="t" o:hr="t" fillcolor="black [3213]" stroked="f"/>
                    </w:pict>
                  </w:r>
                </w:p>
              </w:tc>
            </w:tr>
          </w:tbl>
          <w:p w:rsidR="00956DA3" w:rsidRPr="004D41CC" w:rsidRDefault="00956DA3" w:rsidP="00634BB3">
            <w:pPr>
              <w:outlineLvl w:val="0"/>
              <w:rPr>
                <w:rFonts w:ascii="Century" w:hAnsi="Century" w:cs="Calibri"/>
                <w:lang w:val="en-US"/>
              </w:rPr>
            </w:pPr>
          </w:p>
        </w:tc>
      </w:tr>
    </w:tbl>
    <w:p w:rsidR="00225D2E" w:rsidRPr="004D41CC" w:rsidRDefault="00225D2E" w:rsidP="008D2A97">
      <w:pPr>
        <w:rPr>
          <w:rStyle w:val="Subtielebenadrukking"/>
          <w:rFonts w:ascii="Century" w:hAnsi="Century"/>
          <w:i w:val="0"/>
        </w:rPr>
      </w:pPr>
      <w:bookmarkStart w:id="0" w:name="_GoBack"/>
      <w:bookmarkEnd w:id="0"/>
    </w:p>
    <w:sectPr w:rsidR="00225D2E" w:rsidRPr="004D41CC" w:rsidSect="00E965C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17" w:rsidRDefault="00041017" w:rsidP="00C92D02">
      <w:pPr>
        <w:spacing w:after="0" w:line="240" w:lineRule="auto"/>
      </w:pPr>
      <w:r>
        <w:separator/>
      </w:r>
    </w:p>
  </w:endnote>
  <w:endnote w:type="continuationSeparator" w:id="0">
    <w:p w:rsidR="00041017" w:rsidRDefault="00041017" w:rsidP="00C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FED" w:rsidRPr="00D5339C" w:rsidRDefault="00041017" w:rsidP="00AA1850">
    <w:pPr>
      <w:pStyle w:val="Voettekst"/>
      <w:pBdr>
        <w:top w:val="single" w:sz="24" w:space="5" w:color="4F81BD" w:themeColor="accent1"/>
      </w:pBdr>
      <w:tabs>
        <w:tab w:val="left" w:pos="720"/>
      </w:tabs>
      <w:rPr>
        <w:i/>
        <w:iCs/>
        <w:color w:val="8C8C8C" w:themeColor="background1" w:themeShade="8C"/>
      </w:rPr>
    </w:pPr>
    <w:r>
      <w:rPr>
        <w:rFonts w:ascii="Calibri" w:hAnsi="Calibri"/>
        <w:i/>
        <w:iCs/>
        <w:noProof/>
        <w:color w:val="808080" w:themeColor="text1" w:themeTint="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049" type="#_x0000_t202" style="position:absolute;margin-left:412.55pt;margin-top:18.8pt;width:95.45pt;height:15.1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 style="mso-next-textbox:#Tekstvak 2">
            <w:txbxContent>
              <w:p w:rsidR="009D380A" w:rsidRPr="00A44233" w:rsidRDefault="009D380A" w:rsidP="009D380A">
                <w:pPr>
                  <w:rPr>
                    <w:rFonts w:ascii="Verdana" w:hAnsi="Verdana"/>
                  </w:rPr>
                </w:pPr>
                <w:r w:rsidRPr="00A44233">
                  <w:rPr>
                    <w:rFonts w:ascii="Verdana" w:hAnsi="Verdana"/>
                    <w:iCs/>
                    <w:color w:val="8C8C8C" w:themeColor="background1" w:themeShade="8C"/>
                    <w:sz w:val="16"/>
                    <w:szCs w:val="16"/>
                  </w:rPr>
                  <w:t>Gemaakt met OPS</w:t>
                </w:r>
              </w:p>
            </w:txbxContent>
          </v:textbox>
          <w10:wrap type="square"/>
        </v:shape>
      </w:pict>
    </w:r>
    <w:r w:rsidR="009D380A">
      <w:rPr>
        <w:noProof/>
      </w:rPr>
      <w:drawing>
        <wp:anchor distT="0" distB="0" distL="114300" distR="114300" simplePos="0" relativeHeight="251663872" behindDoc="1" locked="0" layoutInCell="1" allowOverlap="1" wp14:anchorId="0ED58FE1" wp14:editId="31FD5287">
          <wp:simplePos x="0" y="0"/>
          <wp:positionH relativeFrom="column">
            <wp:posOffset>6393485</wp:posOffset>
          </wp:positionH>
          <wp:positionV relativeFrom="paragraph">
            <wp:posOffset>212318</wp:posOffset>
          </wp:positionV>
          <wp:extent cx="255270" cy="255270"/>
          <wp:effectExtent l="0" t="0" r="0" b="0"/>
          <wp:wrapTight wrapText="bothSides">
            <wp:wrapPolygon edited="0">
              <wp:start x="0" y="0"/>
              <wp:lineTo x="0" y="19343"/>
              <wp:lineTo x="19343" y="19343"/>
              <wp:lineTo x="19343" y="0"/>
              <wp:lineTo x="0" y="0"/>
            </wp:wrapPolygon>
          </wp:wrapTight>
          <wp:docPr id="2" name="Afbeelding 2" descr="Afbeeldingsresultaat voor opwekk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opwekk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  <w:r w:rsidR="002C0FED">
      <w:rPr>
        <w:i/>
        <w:iCs/>
        <w:color w:val="8C8C8C" w:themeColor="background1" w:themeShade="8C"/>
      </w:rPr>
      <w:tab/>
    </w:r>
  </w:p>
  <w:tbl>
    <w:tblPr>
      <w:tblStyle w:val="Tabelraster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7"/>
    </w:tblGrid>
    <w:tr w:rsidR="009D380A" w:rsidRPr="002C0FED" w:rsidTr="002C0FED">
      <w:trPr>
        <w:trHeight w:val="286"/>
      </w:trPr>
      <w:tc>
        <w:tcPr>
          <w:tcW w:w="5327" w:type="dxa"/>
        </w:tcPr>
        <w:p w:rsidR="009D380A" w:rsidRPr="00AA1850" w:rsidRDefault="009D380A" w:rsidP="001B1412">
          <w:pPr>
            <w:pStyle w:val="Voettekst"/>
            <w:rPr>
              <w:rStyle w:val="Subtielebenadrukking"/>
              <w:rFonts w:ascii="Verdana" w:hAnsi="Verdana"/>
              <w:i w:val="0"/>
              <w:sz w:val="16"/>
              <w:szCs w:val="16"/>
            </w:rPr>
          </w:pP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Pagina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PAGE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t xml:space="preserve"> van 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begin"/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instrText xml:space="preserve"> NUMPAGES  \* Arabic  \* MERGEFORMAT </w:instrTex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separate"/>
          </w:r>
          <w:r w:rsidR="00295C1E">
            <w:rPr>
              <w:rStyle w:val="Subtielebenadrukking"/>
              <w:rFonts w:ascii="Verdana" w:hAnsi="Verdana"/>
              <w:i w:val="0"/>
              <w:noProof/>
              <w:sz w:val="16"/>
              <w:szCs w:val="16"/>
            </w:rPr>
            <w:t>1</w:t>
          </w:r>
          <w:r w:rsidRPr="00AA1850">
            <w:rPr>
              <w:rStyle w:val="Subtielebenadrukking"/>
              <w:rFonts w:ascii="Verdana" w:hAnsi="Verdana"/>
              <w:i w:val="0"/>
              <w:sz w:val="16"/>
              <w:szCs w:val="16"/>
            </w:rPr>
            <w:fldChar w:fldCharType="end"/>
          </w:r>
        </w:p>
      </w:tc>
    </w:tr>
  </w:tbl>
  <w:p w:rsidR="002C0FED" w:rsidRDefault="002C0F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17" w:rsidRDefault="00041017" w:rsidP="00C92D02">
      <w:pPr>
        <w:spacing w:after="0" w:line="240" w:lineRule="auto"/>
      </w:pPr>
      <w:r>
        <w:separator/>
      </w:r>
    </w:p>
  </w:footnote>
  <w:footnote w:type="continuationSeparator" w:id="0">
    <w:p w:rsidR="00041017" w:rsidRDefault="00041017" w:rsidP="00C9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4B3"/>
    <w:rsid w:val="00022F33"/>
    <w:rsid w:val="00023617"/>
    <w:rsid w:val="00041017"/>
    <w:rsid w:val="00055C1D"/>
    <w:rsid w:val="00057B25"/>
    <w:rsid w:val="0008735D"/>
    <w:rsid w:val="00091F2D"/>
    <w:rsid w:val="000A4155"/>
    <w:rsid w:val="000C31E4"/>
    <w:rsid w:val="000C63A8"/>
    <w:rsid w:val="000D714B"/>
    <w:rsid w:val="000E7B02"/>
    <w:rsid w:val="00106BB3"/>
    <w:rsid w:val="001301DF"/>
    <w:rsid w:val="00144D38"/>
    <w:rsid w:val="0015232B"/>
    <w:rsid w:val="00167BE3"/>
    <w:rsid w:val="00170CDC"/>
    <w:rsid w:val="001865F9"/>
    <w:rsid w:val="00195195"/>
    <w:rsid w:val="001A34D7"/>
    <w:rsid w:val="001B1412"/>
    <w:rsid w:val="001B3185"/>
    <w:rsid w:val="001C571E"/>
    <w:rsid w:val="001D11FE"/>
    <w:rsid w:val="001D259E"/>
    <w:rsid w:val="001F5E32"/>
    <w:rsid w:val="00215DDE"/>
    <w:rsid w:val="00225D2E"/>
    <w:rsid w:val="00234E47"/>
    <w:rsid w:val="00265D3F"/>
    <w:rsid w:val="00273261"/>
    <w:rsid w:val="00285723"/>
    <w:rsid w:val="00295C1E"/>
    <w:rsid w:val="002B6289"/>
    <w:rsid w:val="002C0FED"/>
    <w:rsid w:val="002C7F0B"/>
    <w:rsid w:val="002F0C8F"/>
    <w:rsid w:val="002F768F"/>
    <w:rsid w:val="0031465B"/>
    <w:rsid w:val="00332676"/>
    <w:rsid w:val="00343BF3"/>
    <w:rsid w:val="00350E32"/>
    <w:rsid w:val="003931C1"/>
    <w:rsid w:val="003B0732"/>
    <w:rsid w:val="003C31C8"/>
    <w:rsid w:val="003F614A"/>
    <w:rsid w:val="00405CEB"/>
    <w:rsid w:val="004074B3"/>
    <w:rsid w:val="004431F1"/>
    <w:rsid w:val="00452C7F"/>
    <w:rsid w:val="00461E0E"/>
    <w:rsid w:val="004640EC"/>
    <w:rsid w:val="0047556F"/>
    <w:rsid w:val="004C1EEB"/>
    <w:rsid w:val="004D41CC"/>
    <w:rsid w:val="004D4414"/>
    <w:rsid w:val="004D4ED6"/>
    <w:rsid w:val="004D7B41"/>
    <w:rsid w:val="004E7B68"/>
    <w:rsid w:val="004F7775"/>
    <w:rsid w:val="0050086F"/>
    <w:rsid w:val="005037E4"/>
    <w:rsid w:val="00514CE6"/>
    <w:rsid w:val="00515F9D"/>
    <w:rsid w:val="00543313"/>
    <w:rsid w:val="00557DA4"/>
    <w:rsid w:val="00585157"/>
    <w:rsid w:val="005E028C"/>
    <w:rsid w:val="005E0502"/>
    <w:rsid w:val="005F5178"/>
    <w:rsid w:val="00600F0B"/>
    <w:rsid w:val="0062119B"/>
    <w:rsid w:val="006240E7"/>
    <w:rsid w:val="00624D3C"/>
    <w:rsid w:val="00634BB3"/>
    <w:rsid w:val="006409DA"/>
    <w:rsid w:val="006D0CA9"/>
    <w:rsid w:val="00776877"/>
    <w:rsid w:val="007A2BBA"/>
    <w:rsid w:val="007B0701"/>
    <w:rsid w:val="007C1F41"/>
    <w:rsid w:val="007D2C91"/>
    <w:rsid w:val="00821095"/>
    <w:rsid w:val="008567E7"/>
    <w:rsid w:val="008654DE"/>
    <w:rsid w:val="00875215"/>
    <w:rsid w:val="008902AB"/>
    <w:rsid w:val="008973CC"/>
    <w:rsid w:val="008A055A"/>
    <w:rsid w:val="008C438C"/>
    <w:rsid w:val="008D2A97"/>
    <w:rsid w:val="008F5EFF"/>
    <w:rsid w:val="00930123"/>
    <w:rsid w:val="00956DA3"/>
    <w:rsid w:val="009B39C3"/>
    <w:rsid w:val="009D380A"/>
    <w:rsid w:val="009E28EB"/>
    <w:rsid w:val="009E3F24"/>
    <w:rsid w:val="009F034D"/>
    <w:rsid w:val="009F5830"/>
    <w:rsid w:val="00A43010"/>
    <w:rsid w:val="00A44233"/>
    <w:rsid w:val="00A97787"/>
    <w:rsid w:val="00AA1850"/>
    <w:rsid w:val="00AB13E3"/>
    <w:rsid w:val="00AB3CFA"/>
    <w:rsid w:val="00AE1A4D"/>
    <w:rsid w:val="00AE6883"/>
    <w:rsid w:val="00B322B5"/>
    <w:rsid w:val="00B44164"/>
    <w:rsid w:val="00B46638"/>
    <w:rsid w:val="00B56739"/>
    <w:rsid w:val="00B744E7"/>
    <w:rsid w:val="00BB1FE2"/>
    <w:rsid w:val="00BC710A"/>
    <w:rsid w:val="00BC75A3"/>
    <w:rsid w:val="00BC7620"/>
    <w:rsid w:val="00BF12DE"/>
    <w:rsid w:val="00C17DA8"/>
    <w:rsid w:val="00C51B78"/>
    <w:rsid w:val="00C56001"/>
    <w:rsid w:val="00C71607"/>
    <w:rsid w:val="00C92D02"/>
    <w:rsid w:val="00CC2160"/>
    <w:rsid w:val="00CF2180"/>
    <w:rsid w:val="00CF574C"/>
    <w:rsid w:val="00D16115"/>
    <w:rsid w:val="00D223E7"/>
    <w:rsid w:val="00D251EB"/>
    <w:rsid w:val="00D34BF3"/>
    <w:rsid w:val="00D51655"/>
    <w:rsid w:val="00D5335A"/>
    <w:rsid w:val="00D5339C"/>
    <w:rsid w:val="00D624D8"/>
    <w:rsid w:val="00D72FD6"/>
    <w:rsid w:val="00D812F5"/>
    <w:rsid w:val="00D81EC6"/>
    <w:rsid w:val="00D922D8"/>
    <w:rsid w:val="00D95C6B"/>
    <w:rsid w:val="00DE5407"/>
    <w:rsid w:val="00DF6CDA"/>
    <w:rsid w:val="00E26239"/>
    <w:rsid w:val="00E7530E"/>
    <w:rsid w:val="00E87675"/>
    <w:rsid w:val="00E939D9"/>
    <w:rsid w:val="00E965CB"/>
    <w:rsid w:val="00EA5E4F"/>
    <w:rsid w:val="00EB3EED"/>
    <w:rsid w:val="00F25DD0"/>
    <w:rsid w:val="00F36E04"/>
    <w:rsid w:val="00F75768"/>
    <w:rsid w:val="00F76A14"/>
    <w:rsid w:val="00F9039F"/>
    <w:rsid w:val="00FD48E6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409F50-9711-4682-9B80-C98650E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6CDA"/>
  </w:style>
  <w:style w:type="paragraph" w:styleId="Kop1">
    <w:name w:val="heading 1"/>
    <w:basedOn w:val="Standaard"/>
    <w:next w:val="Standaard"/>
    <w:link w:val="Kop1Char"/>
    <w:uiPriority w:val="9"/>
    <w:qFormat/>
    <w:rsid w:val="0034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074B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4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4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43BF3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D02"/>
  </w:style>
  <w:style w:type="paragraph" w:styleId="Voettekst">
    <w:name w:val="footer"/>
    <w:basedOn w:val="Standaard"/>
    <w:link w:val="VoettekstChar"/>
    <w:uiPriority w:val="99"/>
    <w:unhideWhenUsed/>
    <w:rsid w:val="00C9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D02"/>
  </w:style>
  <w:style w:type="table" w:styleId="Tabelraster">
    <w:name w:val="Table Grid"/>
    <w:basedOn w:val="Standaardtabel"/>
    <w:uiPriority w:val="59"/>
    <w:rsid w:val="0016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Standaardalinea-lettertype"/>
    <w:uiPriority w:val="1"/>
    <w:rsid w:val="002C7F0B"/>
    <w:rPr>
      <w:rFonts w:ascii="Arial" w:hAnsi="Arial"/>
      <w:b/>
      <w:sz w:val="22"/>
    </w:rPr>
  </w:style>
  <w:style w:type="character" w:styleId="Subtielebenadrukking">
    <w:name w:val="Subtle Emphasis"/>
    <w:basedOn w:val="Standaardalinea-lettertype"/>
    <w:uiPriority w:val="19"/>
    <w:qFormat/>
    <w:rsid w:val="00EB3EED"/>
    <w:rPr>
      <w:i/>
      <w:iCs/>
      <w:color w:val="808080" w:themeColor="text1" w:themeTint="7F"/>
    </w:rPr>
  </w:style>
  <w:style w:type="paragraph" w:styleId="Geenafstand">
    <w:name w:val="No Spacing"/>
    <w:link w:val="GeenafstandChar"/>
    <w:uiPriority w:val="1"/>
    <w:qFormat/>
    <w:rsid w:val="00D5339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53CF895D546FDBF3139ADBA8898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CCF18-AA99-45E3-BA8F-F63CEDC65338}"/>
      </w:docPartPr>
      <w:docPartBody>
        <w:p w:rsidR="001A05DE" w:rsidRDefault="00C073FC" w:rsidP="00C073FC">
          <w:pPr>
            <w:pStyle w:val="DFE53CF895D546FDBF3139ADBA88989A1"/>
          </w:pPr>
          <w:r w:rsidRPr="00557DA4">
            <w:rPr>
              <w:rFonts w:ascii="Calibri" w:hAnsi="Calibri" w:cs="Calibri"/>
              <w:b/>
              <w:szCs w:val="16"/>
            </w:rPr>
            <w:t>Number</w:t>
          </w:r>
        </w:p>
      </w:docPartBody>
    </w:docPart>
    <w:docPart>
      <w:docPartPr>
        <w:name w:val="242258CE541A4409A42EC39F419ED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B29E4-5BB7-44C2-8C44-FD4067E7C8CA}"/>
      </w:docPartPr>
      <w:docPartBody>
        <w:p w:rsidR="001A05DE" w:rsidRDefault="00C073FC" w:rsidP="00C073FC">
          <w:pPr>
            <w:pStyle w:val="242258CE541A4409A42EC39F419EDADC1"/>
          </w:pPr>
          <w:r w:rsidRPr="00557DA4">
            <w:rPr>
              <w:rFonts w:ascii="Calibri" w:hAnsi="Calibri" w:cs="Calibri"/>
              <w:b/>
              <w:sz w:val="16"/>
            </w:rPr>
            <w:t>KeyString</w:t>
          </w:r>
        </w:p>
      </w:docPartBody>
    </w:docPart>
    <w:docPart>
      <w:docPartPr>
        <w:name w:val="03A739CFDE214838ACEC3944A6C746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D3F73-EDF3-446E-831B-C770A0B03583}"/>
      </w:docPartPr>
      <w:docPartBody>
        <w:p w:rsidR="001A05DE" w:rsidRDefault="00C073FC" w:rsidP="00C073FC">
          <w:pPr>
            <w:pStyle w:val="03A739CFDE214838ACEC3944A6C746AB1"/>
          </w:pPr>
          <w:r w:rsidRPr="00557DA4">
            <w:rPr>
              <w:rFonts w:ascii="Calibri" w:hAnsi="Calibri" w:cs="Calibri"/>
              <w:b/>
              <w:sz w:val="16"/>
              <w:szCs w:val="20"/>
            </w:rPr>
            <w:t>SongBookNameAbbr</w:t>
          </w:r>
        </w:p>
      </w:docPartBody>
    </w:docPart>
    <w:docPart>
      <w:docPartPr>
        <w:name w:val="14CC0F7B20E7497DB8A86A53CD2643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78437-88D4-4AFB-9F88-8CEF533E042A}"/>
      </w:docPartPr>
      <w:docPartBody>
        <w:p w:rsidR="001A05DE" w:rsidRDefault="00C073FC" w:rsidP="00C073FC">
          <w:pPr>
            <w:pStyle w:val="14CC0F7B20E7497DB8A86A53CD2643011"/>
          </w:pPr>
          <w:r w:rsidRPr="00557DA4">
            <w:rPr>
              <w:rFonts w:ascii="Calibri" w:hAnsi="Calibri" w:cs="Calibri"/>
              <w:b/>
            </w:rPr>
            <w:t>Title</w:t>
          </w:r>
        </w:p>
      </w:docPartBody>
    </w:docPart>
    <w:docPart>
      <w:docPartPr>
        <w:name w:val="8F46DFD749BD46CCA1DED559B1D60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382F3-8C08-4976-912D-B4FE72438ACC}"/>
      </w:docPartPr>
      <w:docPartBody>
        <w:p w:rsidR="001A05DE" w:rsidRDefault="00C073FC" w:rsidP="00C073FC">
          <w:pPr>
            <w:pStyle w:val="8F46DFD749BD46CCA1DED559B1D60ED91"/>
          </w:pPr>
          <w:r w:rsidRPr="00557DA4">
            <w:rPr>
              <w:rFonts w:ascii="Calibri" w:hAnsi="Calibri" w:cs="Calibri"/>
            </w:rPr>
            <w:t>SelectedLyrics</w:t>
          </w:r>
        </w:p>
      </w:docPartBody>
    </w:docPart>
    <w:docPart>
      <w:docPartPr>
        <w:name w:val="1D913F8886C14323B3B35673CAC28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A23191-889A-4C1D-9EEB-10A9CDECCADD}"/>
      </w:docPartPr>
      <w:docPartBody>
        <w:p w:rsidR="001A05DE" w:rsidRDefault="00C073FC" w:rsidP="00C073FC">
          <w:pPr>
            <w:pStyle w:val="1D913F8886C14323B3B35673CAC282411"/>
          </w:pPr>
          <w:r w:rsidRPr="00557DA4">
            <w:rPr>
              <w:rFonts w:ascii="Calibri" w:hAnsi="Calibri" w:cs="Calibri"/>
              <w:i/>
              <w:sz w:val="16"/>
              <w:szCs w:val="14"/>
            </w:rPr>
            <w:t>Copyright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3AF"/>
    <w:rsid w:val="00017140"/>
    <w:rsid w:val="000566D2"/>
    <w:rsid w:val="00095A04"/>
    <w:rsid w:val="00101DEF"/>
    <w:rsid w:val="001A05DE"/>
    <w:rsid w:val="001A73BD"/>
    <w:rsid w:val="001B50AE"/>
    <w:rsid w:val="001F3C92"/>
    <w:rsid w:val="00274552"/>
    <w:rsid w:val="002B3E66"/>
    <w:rsid w:val="002C102C"/>
    <w:rsid w:val="00364FB3"/>
    <w:rsid w:val="003B429D"/>
    <w:rsid w:val="004163CF"/>
    <w:rsid w:val="0047316A"/>
    <w:rsid w:val="004969E5"/>
    <w:rsid w:val="004B6910"/>
    <w:rsid w:val="004F7C60"/>
    <w:rsid w:val="005504BC"/>
    <w:rsid w:val="00583A38"/>
    <w:rsid w:val="005D49B3"/>
    <w:rsid w:val="005D6245"/>
    <w:rsid w:val="00624132"/>
    <w:rsid w:val="006714B3"/>
    <w:rsid w:val="006C2669"/>
    <w:rsid w:val="006F1F8F"/>
    <w:rsid w:val="00766D4D"/>
    <w:rsid w:val="00770DA1"/>
    <w:rsid w:val="00771A50"/>
    <w:rsid w:val="00773949"/>
    <w:rsid w:val="008355BD"/>
    <w:rsid w:val="008513A9"/>
    <w:rsid w:val="00896642"/>
    <w:rsid w:val="00896762"/>
    <w:rsid w:val="009207BF"/>
    <w:rsid w:val="00927AFB"/>
    <w:rsid w:val="00956974"/>
    <w:rsid w:val="009C3B29"/>
    <w:rsid w:val="009D0CD7"/>
    <w:rsid w:val="00A51939"/>
    <w:rsid w:val="00A705D2"/>
    <w:rsid w:val="00AD0676"/>
    <w:rsid w:val="00B535C8"/>
    <w:rsid w:val="00B55D3B"/>
    <w:rsid w:val="00B84049"/>
    <w:rsid w:val="00BC3CAD"/>
    <w:rsid w:val="00BD7C45"/>
    <w:rsid w:val="00C073FC"/>
    <w:rsid w:val="00C441DF"/>
    <w:rsid w:val="00C64D2A"/>
    <w:rsid w:val="00D61F5D"/>
    <w:rsid w:val="00D96D2A"/>
    <w:rsid w:val="00DB13AF"/>
    <w:rsid w:val="00DB33FF"/>
    <w:rsid w:val="00DB4216"/>
    <w:rsid w:val="00DF55D9"/>
    <w:rsid w:val="00E16816"/>
    <w:rsid w:val="00E26394"/>
    <w:rsid w:val="00F063C1"/>
    <w:rsid w:val="00F4176C"/>
    <w:rsid w:val="00FE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4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73FC"/>
    <w:rPr>
      <w:color w:val="808080"/>
    </w:rPr>
  </w:style>
  <w:style w:type="paragraph" w:customStyle="1" w:styleId="B4521B2DEC674465B125A78917976A90">
    <w:name w:val="B4521B2DEC674465B125A78917976A90"/>
    <w:rsid w:val="003B429D"/>
    <w:rPr>
      <w:rFonts w:eastAsiaTheme="minorHAnsi"/>
      <w:lang w:eastAsia="en-US"/>
    </w:rPr>
  </w:style>
  <w:style w:type="paragraph" w:customStyle="1" w:styleId="ACE2FC66F3414A2D899FF3C6C8412E66">
    <w:name w:val="ACE2FC66F3414A2D899FF3C6C8412E66"/>
    <w:rsid w:val="003B429D"/>
    <w:rPr>
      <w:rFonts w:eastAsiaTheme="minorHAnsi"/>
      <w:lang w:eastAsia="en-US"/>
    </w:rPr>
  </w:style>
  <w:style w:type="paragraph" w:customStyle="1" w:styleId="661AC2D4DF014F609B7C38B314911C4F">
    <w:name w:val="661AC2D4DF014F609B7C38B314911C4F"/>
    <w:rsid w:val="003B429D"/>
    <w:rPr>
      <w:rFonts w:eastAsiaTheme="minorHAnsi"/>
      <w:lang w:eastAsia="en-US"/>
    </w:rPr>
  </w:style>
  <w:style w:type="paragraph" w:customStyle="1" w:styleId="CCD414F5079045B88D8B2E381E74A4A5">
    <w:name w:val="CCD414F5079045B88D8B2E381E74A4A5"/>
    <w:rsid w:val="003B429D"/>
    <w:rPr>
      <w:rFonts w:eastAsiaTheme="minorHAnsi"/>
      <w:lang w:eastAsia="en-US"/>
    </w:rPr>
  </w:style>
  <w:style w:type="paragraph" w:customStyle="1" w:styleId="F9B1F8FBEBE342C9B896676618D994A3">
    <w:name w:val="F9B1F8FBEBE342C9B896676618D994A3"/>
    <w:rsid w:val="00896642"/>
  </w:style>
  <w:style w:type="paragraph" w:customStyle="1" w:styleId="B4521B2DEC674465B125A78917976A901">
    <w:name w:val="B4521B2DEC674465B125A78917976A901"/>
    <w:rsid w:val="00896642"/>
    <w:rPr>
      <w:rFonts w:eastAsiaTheme="minorHAnsi"/>
      <w:lang w:eastAsia="en-US"/>
    </w:rPr>
  </w:style>
  <w:style w:type="paragraph" w:customStyle="1" w:styleId="ACE2FC66F3414A2D899FF3C6C8412E661">
    <w:name w:val="ACE2FC66F3414A2D899FF3C6C8412E661"/>
    <w:rsid w:val="00896642"/>
    <w:rPr>
      <w:rFonts w:eastAsiaTheme="minorHAnsi"/>
      <w:lang w:eastAsia="en-US"/>
    </w:rPr>
  </w:style>
  <w:style w:type="paragraph" w:customStyle="1" w:styleId="661AC2D4DF014F609B7C38B314911C4F1">
    <w:name w:val="661AC2D4DF014F609B7C38B314911C4F1"/>
    <w:rsid w:val="00896642"/>
    <w:rPr>
      <w:rFonts w:eastAsiaTheme="minorHAnsi"/>
      <w:lang w:eastAsia="en-US"/>
    </w:rPr>
  </w:style>
  <w:style w:type="paragraph" w:customStyle="1" w:styleId="A070F3A591714C8591B11B5D90A865B5">
    <w:name w:val="A070F3A591714C8591B11B5D90A865B5"/>
    <w:rsid w:val="00896642"/>
    <w:rPr>
      <w:rFonts w:eastAsiaTheme="minorHAnsi"/>
      <w:lang w:eastAsia="en-US"/>
    </w:rPr>
  </w:style>
  <w:style w:type="paragraph" w:customStyle="1" w:styleId="B4521B2DEC674465B125A78917976A902">
    <w:name w:val="B4521B2DEC674465B125A78917976A902"/>
    <w:rsid w:val="00896642"/>
    <w:rPr>
      <w:rFonts w:eastAsiaTheme="minorHAnsi"/>
      <w:lang w:eastAsia="en-US"/>
    </w:rPr>
  </w:style>
  <w:style w:type="paragraph" w:customStyle="1" w:styleId="ACE2FC66F3414A2D899FF3C6C8412E662">
    <w:name w:val="ACE2FC66F3414A2D899FF3C6C8412E662"/>
    <w:rsid w:val="00896642"/>
    <w:rPr>
      <w:rFonts w:eastAsiaTheme="minorHAnsi"/>
      <w:lang w:eastAsia="en-US"/>
    </w:rPr>
  </w:style>
  <w:style w:type="paragraph" w:customStyle="1" w:styleId="661AC2D4DF014F609B7C38B314911C4F2">
    <w:name w:val="661AC2D4DF014F609B7C38B314911C4F2"/>
    <w:rsid w:val="00896642"/>
    <w:rPr>
      <w:rFonts w:eastAsiaTheme="minorHAnsi"/>
      <w:lang w:eastAsia="en-US"/>
    </w:rPr>
  </w:style>
  <w:style w:type="paragraph" w:customStyle="1" w:styleId="B4521B2DEC674465B125A78917976A903">
    <w:name w:val="B4521B2DEC674465B125A78917976A903"/>
    <w:rsid w:val="00E26394"/>
    <w:rPr>
      <w:rFonts w:eastAsiaTheme="minorHAnsi"/>
      <w:lang w:eastAsia="en-US"/>
    </w:rPr>
  </w:style>
  <w:style w:type="paragraph" w:customStyle="1" w:styleId="ACE2FC66F3414A2D899FF3C6C8412E663">
    <w:name w:val="ACE2FC66F3414A2D899FF3C6C8412E663"/>
    <w:rsid w:val="00E26394"/>
    <w:rPr>
      <w:rFonts w:eastAsiaTheme="minorHAnsi"/>
      <w:lang w:eastAsia="en-US"/>
    </w:rPr>
  </w:style>
  <w:style w:type="paragraph" w:customStyle="1" w:styleId="661AC2D4DF014F609B7C38B314911C4F3">
    <w:name w:val="661AC2D4DF014F609B7C38B314911C4F3"/>
    <w:rsid w:val="00E26394"/>
    <w:rPr>
      <w:rFonts w:eastAsiaTheme="minorHAnsi"/>
      <w:lang w:eastAsia="en-US"/>
    </w:rPr>
  </w:style>
  <w:style w:type="paragraph" w:customStyle="1" w:styleId="A597B8FA4A5747C6858BADA66A659F62">
    <w:name w:val="A597B8FA4A5747C6858BADA66A659F62"/>
    <w:rsid w:val="001A73BD"/>
  </w:style>
  <w:style w:type="paragraph" w:customStyle="1" w:styleId="74CEAF8B670840E3BEAD2BD5DAEEE282">
    <w:name w:val="74CEAF8B670840E3BEAD2BD5DAEEE282"/>
    <w:rsid w:val="00A51939"/>
  </w:style>
  <w:style w:type="paragraph" w:customStyle="1" w:styleId="E607429E19B44AF88488D7E26C4EF332">
    <w:name w:val="E607429E19B44AF88488D7E26C4EF332"/>
    <w:rsid w:val="00A51939"/>
  </w:style>
  <w:style w:type="paragraph" w:customStyle="1" w:styleId="B4521B2DEC674465B125A78917976A904">
    <w:name w:val="B4521B2DEC674465B125A78917976A904"/>
    <w:rsid w:val="00E16816"/>
    <w:rPr>
      <w:rFonts w:eastAsiaTheme="minorHAnsi"/>
      <w:lang w:eastAsia="en-US"/>
    </w:rPr>
  </w:style>
  <w:style w:type="paragraph" w:customStyle="1" w:styleId="E607429E19B44AF88488D7E26C4EF3321">
    <w:name w:val="E607429E19B44AF88488D7E26C4EF3321"/>
    <w:rsid w:val="00E16816"/>
    <w:rPr>
      <w:rFonts w:eastAsiaTheme="minorHAnsi"/>
      <w:lang w:eastAsia="en-US"/>
    </w:rPr>
  </w:style>
  <w:style w:type="paragraph" w:customStyle="1" w:styleId="661AC2D4DF014F609B7C38B314911C4F4">
    <w:name w:val="661AC2D4DF014F609B7C38B314911C4F4"/>
    <w:rsid w:val="00E16816"/>
    <w:rPr>
      <w:rFonts w:eastAsiaTheme="minorHAnsi"/>
      <w:lang w:eastAsia="en-US"/>
    </w:rPr>
  </w:style>
  <w:style w:type="paragraph" w:customStyle="1" w:styleId="379D9BB254B141A892113476AEDFBE1B">
    <w:name w:val="379D9BB254B141A892113476AEDFBE1B"/>
    <w:rsid w:val="00E16816"/>
    <w:rPr>
      <w:rFonts w:eastAsiaTheme="minorHAnsi"/>
      <w:lang w:eastAsia="en-US"/>
    </w:rPr>
  </w:style>
  <w:style w:type="paragraph" w:customStyle="1" w:styleId="4BFF4AC29944409D9758C4FBD189033F">
    <w:name w:val="4BFF4AC29944409D9758C4FBD189033F"/>
    <w:rsid w:val="00E1681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5075F9E238844129ECDBC856AC03524">
    <w:name w:val="B5075F9E238844129ECDBC856AC03524"/>
    <w:rsid w:val="001B50AE"/>
  </w:style>
  <w:style w:type="paragraph" w:customStyle="1" w:styleId="30C255E12402492A9363BAF446B21D28">
    <w:name w:val="30C255E12402492A9363BAF446B21D28"/>
    <w:rsid w:val="001B50AE"/>
  </w:style>
  <w:style w:type="paragraph" w:customStyle="1" w:styleId="58314D20F9AC4F02AAAF521B2E45690F">
    <w:name w:val="58314D20F9AC4F02AAAF521B2E45690F"/>
    <w:rsid w:val="001B50AE"/>
  </w:style>
  <w:style w:type="paragraph" w:customStyle="1" w:styleId="A11E54133E114111AF9CEF60EDBB6BB9">
    <w:name w:val="A11E54133E114111AF9CEF60EDBB6BB9"/>
    <w:rsid w:val="001B50AE"/>
  </w:style>
  <w:style w:type="paragraph" w:customStyle="1" w:styleId="4ECA45ADA5004258BC40180C5AEEF960">
    <w:name w:val="4ECA45ADA5004258BC40180C5AEEF960"/>
    <w:rsid w:val="001B50AE"/>
  </w:style>
  <w:style w:type="paragraph" w:customStyle="1" w:styleId="14F4C330B0874EDC816C239931F36040">
    <w:name w:val="14F4C330B0874EDC816C239931F36040"/>
    <w:rsid w:val="001B50AE"/>
  </w:style>
  <w:style w:type="paragraph" w:customStyle="1" w:styleId="CAFF5F5A30D94E66B1CF409E5C13CC0B">
    <w:name w:val="CAFF5F5A30D94E66B1CF409E5C13CC0B"/>
    <w:rsid w:val="001B50AE"/>
  </w:style>
  <w:style w:type="paragraph" w:customStyle="1" w:styleId="1C92A5BF27F14A7ABE4EAADB6E0AE6C2">
    <w:name w:val="1C92A5BF27F14A7ABE4EAADB6E0AE6C2"/>
    <w:rsid w:val="001B50AE"/>
  </w:style>
  <w:style w:type="paragraph" w:customStyle="1" w:styleId="594C1E49904149BEA9C82E143253AB35">
    <w:name w:val="594C1E49904149BEA9C82E143253AB35"/>
    <w:rsid w:val="001B50AE"/>
  </w:style>
  <w:style w:type="paragraph" w:customStyle="1" w:styleId="D47ED8BEE16144E98C57E2503979F2F5">
    <w:name w:val="D47ED8BEE16144E98C57E2503979F2F5"/>
    <w:rsid w:val="001B50AE"/>
  </w:style>
  <w:style w:type="paragraph" w:customStyle="1" w:styleId="1C61D23812444AF59DD75307515B313A">
    <w:name w:val="1C61D23812444AF59DD75307515B313A"/>
    <w:rsid w:val="001B50AE"/>
  </w:style>
  <w:style w:type="paragraph" w:customStyle="1" w:styleId="F8419742F833458381717DD0B9B78B39">
    <w:name w:val="F8419742F833458381717DD0B9B78B39"/>
    <w:rsid w:val="001B50AE"/>
  </w:style>
  <w:style w:type="paragraph" w:customStyle="1" w:styleId="3D27548B0AA34EBBB28BC0723CDF33AA">
    <w:name w:val="3D27548B0AA34EBBB28BC0723CDF33AA"/>
    <w:rsid w:val="001B50AE"/>
  </w:style>
  <w:style w:type="paragraph" w:customStyle="1" w:styleId="AFB77B16130E47B280F02474044DED79">
    <w:name w:val="AFB77B16130E47B280F02474044DED79"/>
    <w:rsid w:val="001B50AE"/>
  </w:style>
  <w:style w:type="paragraph" w:customStyle="1" w:styleId="4A107D042FAA4F6C9DF86A31C8B2CE41">
    <w:name w:val="4A107D042FAA4F6C9DF86A31C8B2CE41"/>
    <w:rsid w:val="001B50AE"/>
  </w:style>
  <w:style w:type="paragraph" w:customStyle="1" w:styleId="26123BF06BDC4A5BA610517D1A3EFC2E">
    <w:name w:val="26123BF06BDC4A5BA610517D1A3EFC2E"/>
    <w:rsid w:val="001B50AE"/>
  </w:style>
  <w:style w:type="paragraph" w:customStyle="1" w:styleId="5E88B5AA38724F85BFD9DE4050987BC7">
    <w:name w:val="5E88B5AA38724F85BFD9DE4050987BC7"/>
    <w:rsid w:val="001B50AE"/>
  </w:style>
  <w:style w:type="paragraph" w:customStyle="1" w:styleId="974B5C348294458F80CC8A188D49DE6F">
    <w:name w:val="974B5C348294458F80CC8A188D49DE6F"/>
    <w:rsid w:val="001B50AE"/>
  </w:style>
  <w:style w:type="paragraph" w:customStyle="1" w:styleId="771DB9E86AC04C4FB0849155689BA58D">
    <w:name w:val="771DB9E86AC04C4FB0849155689BA58D"/>
    <w:rsid w:val="001B50AE"/>
  </w:style>
  <w:style w:type="paragraph" w:customStyle="1" w:styleId="2AD9753089504C93AB14ECECBCFE4720">
    <w:name w:val="2AD9753089504C93AB14ECECBCFE4720"/>
    <w:rsid w:val="001B50AE"/>
  </w:style>
  <w:style w:type="paragraph" w:customStyle="1" w:styleId="BB406FAF8F3D4B1E83F3D6CD0EBF5C3F">
    <w:name w:val="BB406FAF8F3D4B1E83F3D6CD0EBF5C3F"/>
    <w:rsid w:val="001B50AE"/>
  </w:style>
  <w:style w:type="paragraph" w:customStyle="1" w:styleId="2AD9753089504C93AB14ECECBCFE47201">
    <w:name w:val="2AD9753089504C93AB14ECECBCFE47201"/>
    <w:rsid w:val="009207BF"/>
    <w:rPr>
      <w:rFonts w:eastAsiaTheme="minorHAnsi"/>
      <w:lang w:eastAsia="en-US"/>
    </w:rPr>
  </w:style>
  <w:style w:type="paragraph" w:customStyle="1" w:styleId="A0DB33CEF9F644E1A6EA0D48357B3295">
    <w:name w:val="A0DB33CEF9F644E1A6EA0D48357B3295"/>
    <w:rsid w:val="009207BF"/>
    <w:rPr>
      <w:rFonts w:eastAsiaTheme="minorHAnsi"/>
      <w:lang w:eastAsia="en-US"/>
    </w:rPr>
  </w:style>
  <w:style w:type="paragraph" w:customStyle="1" w:styleId="974B5C348294458F80CC8A188D49DE6F1">
    <w:name w:val="974B5C348294458F80CC8A188D49DE6F1"/>
    <w:rsid w:val="009207BF"/>
    <w:rPr>
      <w:rFonts w:eastAsiaTheme="minorHAnsi"/>
      <w:lang w:eastAsia="en-US"/>
    </w:rPr>
  </w:style>
  <w:style w:type="paragraph" w:customStyle="1" w:styleId="F8419742F833458381717DD0B9B78B391">
    <w:name w:val="F8419742F833458381717DD0B9B78B391"/>
    <w:rsid w:val="009207BF"/>
    <w:rPr>
      <w:rFonts w:eastAsiaTheme="minorHAnsi"/>
      <w:lang w:eastAsia="en-US"/>
    </w:rPr>
  </w:style>
  <w:style w:type="paragraph" w:customStyle="1" w:styleId="ECC744D6FADE4B9CAF4E65B89684F696">
    <w:name w:val="ECC744D6FADE4B9CAF4E65B89684F696"/>
    <w:rsid w:val="009207BF"/>
    <w:rPr>
      <w:rFonts w:eastAsiaTheme="minorHAnsi"/>
      <w:lang w:eastAsia="en-US"/>
    </w:rPr>
  </w:style>
  <w:style w:type="paragraph" w:customStyle="1" w:styleId="3498791D8CBD4771B5EE1A686746A97B">
    <w:name w:val="3498791D8CBD4771B5EE1A686746A97B"/>
    <w:rsid w:val="009207BF"/>
    <w:rPr>
      <w:rFonts w:eastAsiaTheme="minorHAnsi"/>
      <w:lang w:eastAsia="en-US"/>
    </w:rPr>
  </w:style>
  <w:style w:type="paragraph" w:customStyle="1" w:styleId="3173971AA89C420E95BE1586CEB47C48">
    <w:name w:val="3173971AA89C420E95BE1586CEB47C48"/>
    <w:rsid w:val="004B6910"/>
  </w:style>
  <w:style w:type="paragraph" w:customStyle="1" w:styleId="D5F62C7778DE45A5A898BF521B88E6BA">
    <w:name w:val="D5F62C7778DE45A5A898BF521B88E6BA"/>
    <w:rsid w:val="004B6910"/>
  </w:style>
  <w:style w:type="paragraph" w:customStyle="1" w:styleId="110B6F58F7794911A379F58AA3AF4515">
    <w:name w:val="110B6F58F7794911A379F58AA3AF4515"/>
    <w:rsid w:val="004B6910"/>
  </w:style>
  <w:style w:type="paragraph" w:customStyle="1" w:styleId="0D1BEC9E077D4414BD656E1ED2514662">
    <w:name w:val="0D1BEC9E077D4414BD656E1ED2514662"/>
    <w:rsid w:val="00364FB3"/>
    <w:rPr>
      <w:rFonts w:eastAsiaTheme="minorHAnsi"/>
      <w:lang w:eastAsia="en-US"/>
    </w:rPr>
  </w:style>
  <w:style w:type="paragraph" w:customStyle="1" w:styleId="2AD9753089504C93AB14ECECBCFE47202">
    <w:name w:val="2AD9753089504C93AB14ECECBCFE47202"/>
    <w:rsid w:val="00364FB3"/>
    <w:rPr>
      <w:rFonts w:eastAsiaTheme="minorHAnsi"/>
      <w:lang w:eastAsia="en-US"/>
    </w:rPr>
  </w:style>
  <w:style w:type="paragraph" w:customStyle="1" w:styleId="110B6F58F7794911A379F58AA3AF45151">
    <w:name w:val="110B6F58F7794911A379F58AA3AF45151"/>
    <w:rsid w:val="00364FB3"/>
    <w:rPr>
      <w:rFonts w:eastAsiaTheme="minorHAnsi"/>
      <w:lang w:eastAsia="en-US"/>
    </w:rPr>
  </w:style>
  <w:style w:type="paragraph" w:customStyle="1" w:styleId="974B5C348294458F80CC8A188D49DE6F2">
    <w:name w:val="974B5C348294458F80CC8A188D49DE6F2"/>
    <w:rsid w:val="00364FB3"/>
    <w:rPr>
      <w:rFonts w:eastAsiaTheme="minorHAnsi"/>
      <w:lang w:eastAsia="en-US"/>
    </w:rPr>
  </w:style>
  <w:style w:type="paragraph" w:customStyle="1" w:styleId="D5F62C7778DE45A5A898BF521B88E6BA1">
    <w:name w:val="D5F62C7778DE45A5A898BF521B88E6BA1"/>
    <w:rsid w:val="00364FB3"/>
    <w:rPr>
      <w:rFonts w:eastAsiaTheme="minorHAnsi"/>
      <w:lang w:eastAsia="en-US"/>
    </w:rPr>
  </w:style>
  <w:style w:type="paragraph" w:customStyle="1" w:styleId="237A2806F6B3446FB48DDB1CF2697189">
    <w:name w:val="237A2806F6B3446FB48DDB1CF2697189"/>
    <w:rsid w:val="00BC3CAD"/>
  </w:style>
  <w:style w:type="paragraph" w:customStyle="1" w:styleId="2C4C351C50E3448BB7A666B4ABE101B1">
    <w:name w:val="2C4C351C50E3448BB7A666B4ABE101B1"/>
    <w:rsid w:val="00101DEF"/>
  </w:style>
  <w:style w:type="paragraph" w:customStyle="1" w:styleId="4E037515F83846ABB42B553CD6326693">
    <w:name w:val="4E037515F83846ABB42B553CD6326693"/>
    <w:rsid w:val="00101DEF"/>
  </w:style>
  <w:style w:type="paragraph" w:customStyle="1" w:styleId="A70DDE3943874D068AEC1B96F81A6D67">
    <w:name w:val="A70DDE3943874D068AEC1B96F81A6D67"/>
    <w:rsid w:val="00101DEF"/>
  </w:style>
  <w:style w:type="paragraph" w:customStyle="1" w:styleId="C0A6DB01A2B84B058B1FDB4131585A0A">
    <w:name w:val="C0A6DB01A2B84B058B1FDB4131585A0A"/>
    <w:rsid w:val="009D0CD7"/>
  </w:style>
  <w:style w:type="paragraph" w:customStyle="1" w:styleId="790615EFB8F24909B0A8DF5F5520A9BB">
    <w:name w:val="790615EFB8F24909B0A8DF5F5520A9BB"/>
    <w:rsid w:val="009D0CD7"/>
  </w:style>
  <w:style w:type="paragraph" w:customStyle="1" w:styleId="4CE589A2E9E244848F31BA42BFE09050">
    <w:name w:val="4CE589A2E9E244848F31BA42BFE09050"/>
    <w:rsid w:val="009D0CD7"/>
  </w:style>
  <w:style w:type="paragraph" w:customStyle="1" w:styleId="036D2D6ECDC4474AA54B93E999D508DB">
    <w:name w:val="036D2D6ECDC4474AA54B93E999D508DB"/>
    <w:rsid w:val="009D0CD7"/>
  </w:style>
  <w:style w:type="paragraph" w:customStyle="1" w:styleId="91D16D183F69417A9A08BC82D03D33C8">
    <w:name w:val="91D16D183F69417A9A08BC82D03D33C8"/>
    <w:rsid w:val="009D0CD7"/>
  </w:style>
  <w:style w:type="paragraph" w:customStyle="1" w:styleId="668F7747624342E198DC259779C6C16B">
    <w:name w:val="668F7747624342E198DC259779C6C16B"/>
    <w:rsid w:val="009D0CD7"/>
  </w:style>
  <w:style w:type="paragraph" w:customStyle="1" w:styleId="DFE53CF895D546FDBF3139ADBA88989A">
    <w:name w:val="DFE53CF895D546FDBF3139ADBA88989A"/>
    <w:rsid w:val="009D0CD7"/>
  </w:style>
  <w:style w:type="paragraph" w:customStyle="1" w:styleId="242258CE541A4409A42EC39F419EDADC">
    <w:name w:val="242258CE541A4409A42EC39F419EDADC"/>
    <w:rsid w:val="009D0CD7"/>
  </w:style>
  <w:style w:type="paragraph" w:customStyle="1" w:styleId="03A739CFDE214838ACEC3944A6C746AB">
    <w:name w:val="03A739CFDE214838ACEC3944A6C746AB"/>
    <w:rsid w:val="009D0CD7"/>
  </w:style>
  <w:style w:type="paragraph" w:customStyle="1" w:styleId="14CC0F7B20E7497DB8A86A53CD264301">
    <w:name w:val="14CC0F7B20E7497DB8A86A53CD264301"/>
    <w:rsid w:val="009D0CD7"/>
  </w:style>
  <w:style w:type="paragraph" w:customStyle="1" w:styleId="8F46DFD749BD46CCA1DED559B1D60ED9">
    <w:name w:val="8F46DFD749BD46CCA1DED559B1D60ED9"/>
    <w:rsid w:val="009D0CD7"/>
  </w:style>
  <w:style w:type="paragraph" w:customStyle="1" w:styleId="1D913F8886C14323B3B35673CAC28241">
    <w:name w:val="1D913F8886C14323B3B35673CAC28241"/>
    <w:rsid w:val="009D0CD7"/>
  </w:style>
  <w:style w:type="paragraph" w:customStyle="1" w:styleId="3071609F2F644EF1ABE82194DF4EFFAA">
    <w:name w:val="3071609F2F644EF1ABE82194DF4EFFAA"/>
    <w:rsid w:val="001F3C92"/>
  </w:style>
  <w:style w:type="paragraph" w:customStyle="1" w:styleId="33855D7B2ECE414B81EA30FFE508E200">
    <w:name w:val="33855D7B2ECE414B81EA30FFE508E200"/>
    <w:rsid w:val="001F3C92"/>
  </w:style>
  <w:style w:type="paragraph" w:customStyle="1" w:styleId="7ECEC63B8D384A3985507C0AFE96BE80">
    <w:name w:val="7ECEC63B8D384A3985507C0AFE96BE80"/>
    <w:rsid w:val="001F3C92"/>
  </w:style>
  <w:style w:type="paragraph" w:customStyle="1" w:styleId="B1BE7D8CF6EB4261B7E0A7612F3F457B">
    <w:name w:val="B1BE7D8CF6EB4261B7E0A7612F3F457B"/>
    <w:rsid w:val="001F3C92"/>
  </w:style>
  <w:style w:type="paragraph" w:customStyle="1" w:styleId="C308136AF61544D8AFFA66DF5ABD3E15">
    <w:name w:val="C308136AF61544D8AFFA66DF5ABD3E15"/>
    <w:rsid w:val="001F3C92"/>
  </w:style>
  <w:style w:type="paragraph" w:customStyle="1" w:styleId="B805FB65CC2E4AA898FE4C452DAB564B">
    <w:name w:val="B805FB65CC2E4AA898FE4C452DAB564B"/>
    <w:rsid w:val="001F3C92"/>
  </w:style>
  <w:style w:type="paragraph" w:customStyle="1" w:styleId="955D8A37EA834B68B1C9EDA5D44D4CCB">
    <w:name w:val="955D8A37EA834B68B1C9EDA5D44D4CCB"/>
    <w:rsid w:val="001F3C92"/>
  </w:style>
  <w:style w:type="paragraph" w:customStyle="1" w:styleId="3DB908662382485F84158AEF2E029F31">
    <w:name w:val="3DB908662382485F84158AEF2E029F31"/>
    <w:rsid w:val="001F3C92"/>
  </w:style>
  <w:style w:type="paragraph" w:customStyle="1" w:styleId="BAF161269221496C8FBB9A1024FCEB34">
    <w:name w:val="BAF161269221496C8FBB9A1024FCEB34"/>
    <w:rsid w:val="001F3C92"/>
  </w:style>
  <w:style w:type="paragraph" w:customStyle="1" w:styleId="3E4B7BFAC3EE4506BE8EF8E1A23B574B">
    <w:name w:val="3E4B7BFAC3EE4506BE8EF8E1A23B574B"/>
    <w:rsid w:val="001F3C92"/>
  </w:style>
  <w:style w:type="paragraph" w:customStyle="1" w:styleId="D1D974A816374BA69F199519F4D454AF">
    <w:name w:val="D1D974A816374BA69F199519F4D454AF"/>
    <w:rsid w:val="001F3C92"/>
  </w:style>
  <w:style w:type="paragraph" w:customStyle="1" w:styleId="60FD8A4ECDD74DDE99F3C74A381F7945">
    <w:name w:val="60FD8A4ECDD74DDE99F3C74A381F7945"/>
    <w:rsid w:val="001F3C92"/>
  </w:style>
  <w:style w:type="paragraph" w:customStyle="1" w:styleId="33E2D75CA0C64AEC892A5A292D5139F4">
    <w:name w:val="33E2D75CA0C64AEC892A5A292D5139F4"/>
    <w:rsid w:val="001F3C92"/>
  </w:style>
  <w:style w:type="paragraph" w:customStyle="1" w:styleId="DFE53CF895D546FDBF3139ADBA88989A1">
    <w:name w:val="DFE53CF895D546FDBF3139ADBA88989A1"/>
    <w:rsid w:val="00C073FC"/>
    <w:rPr>
      <w:rFonts w:eastAsiaTheme="minorHAnsi"/>
      <w:lang w:eastAsia="en-US"/>
    </w:rPr>
  </w:style>
  <w:style w:type="paragraph" w:customStyle="1" w:styleId="242258CE541A4409A42EC39F419EDADC1">
    <w:name w:val="242258CE541A4409A42EC39F419EDADC1"/>
    <w:rsid w:val="00C073FC"/>
    <w:rPr>
      <w:rFonts w:eastAsiaTheme="minorHAnsi"/>
      <w:lang w:eastAsia="en-US"/>
    </w:rPr>
  </w:style>
  <w:style w:type="paragraph" w:customStyle="1" w:styleId="03A739CFDE214838ACEC3944A6C746AB1">
    <w:name w:val="03A739CFDE214838ACEC3944A6C746AB1"/>
    <w:rsid w:val="00C073FC"/>
    <w:rPr>
      <w:rFonts w:eastAsiaTheme="minorHAnsi"/>
      <w:lang w:eastAsia="en-US"/>
    </w:rPr>
  </w:style>
  <w:style w:type="paragraph" w:customStyle="1" w:styleId="14CC0F7B20E7497DB8A86A53CD2643011">
    <w:name w:val="14CC0F7B20E7497DB8A86A53CD2643011"/>
    <w:rsid w:val="00C073FC"/>
    <w:rPr>
      <w:rFonts w:eastAsiaTheme="minorHAnsi"/>
      <w:lang w:eastAsia="en-US"/>
    </w:rPr>
  </w:style>
  <w:style w:type="paragraph" w:customStyle="1" w:styleId="8F46DFD749BD46CCA1DED559B1D60ED91">
    <w:name w:val="8F46DFD749BD46CCA1DED559B1D60ED91"/>
    <w:rsid w:val="00C073FC"/>
    <w:rPr>
      <w:rFonts w:eastAsiaTheme="minorHAnsi"/>
      <w:lang w:eastAsia="en-US"/>
    </w:rPr>
  </w:style>
  <w:style w:type="paragraph" w:customStyle="1" w:styleId="1D913F8886C14323B3B35673CAC282411">
    <w:name w:val="1D913F8886C14323B3B35673CAC282411"/>
    <w:rsid w:val="00C073FC"/>
    <w:rPr>
      <w:rFonts w:eastAsiaTheme="minorHAnsi"/>
      <w:lang w:eastAsia="en-US"/>
    </w:rPr>
  </w:style>
  <w:style w:type="paragraph" w:customStyle="1" w:styleId="56353F92500E4EDF8C3FCFADB3D36EA9">
    <w:name w:val="56353F92500E4EDF8C3FCFADB3D36EA9"/>
    <w:rsid w:val="00F063C1"/>
  </w:style>
  <w:style w:type="paragraph" w:customStyle="1" w:styleId="AC4560799FD64F2887B690A016B295DE">
    <w:name w:val="AC4560799FD64F2887B690A016B295DE"/>
    <w:rsid w:val="00F063C1"/>
  </w:style>
  <w:style w:type="paragraph" w:customStyle="1" w:styleId="8C0F08B3D6A84081BE5BE30E3B17687D">
    <w:name w:val="8C0F08B3D6A84081BE5BE30E3B17687D"/>
    <w:rsid w:val="00DB33FF"/>
    <w:pPr>
      <w:spacing w:after="160" w:line="259" w:lineRule="auto"/>
    </w:pPr>
  </w:style>
  <w:style w:type="paragraph" w:customStyle="1" w:styleId="67678BCFA289434EA3F3CD985BD28AE1">
    <w:name w:val="67678BCFA289434EA3F3CD985BD28AE1"/>
    <w:rsid w:val="00DB33FF"/>
    <w:pPr>
      <w:spacing w:after="160" w:line="259" w:lineRule="auto"/>
    </w:pPr>
  </w:style>
  <w:style w:type="paragraph" w:customStyle="1" w:styleId="2593E1C30CA24325957096634E4FBE62">
    <w:name w:val="2593E1C30CA24325957096634E4FBE62"/>
    <w:rsid w:val="00DB33FF"/>
    <w:pPr>
      <w:spacing w:after="160" w:line="259" w:lineRule="auto"/>
    </w:pPr>
  </w:style>
  <w:style w:type="paragraph" w:customStyle="1" w:styleId="1AAA9C0154A44C6EB020AF84167D4CA4">
    <w:name w:val="1AAA9C0154A44C6EB020AF84167D4CA4"/>
    <w:rsid w:val="00DB33FF"/>
    <w:pPr>
      <w:spacing w:after="160" w:line="259" w:lineRule="auto"/>
    </w:pPr>
  </w:style>
  <w:style w:type="paragraph" w:customStyle="1" w:styleId="96BA75B822C94C45BDFAA938D169EC6A">
    <w:name w:val="96BA75B822C94C45BDFAA938D169EC6A"/>
    <w:rsid w:val="00DB33FF"/>
    <w:pPr>
      <w:spacing w:after="160" w:line="259" w:lineRule="auto"/>
    </w:pPr>
  </w:style>
  <w:style w:type="paragraph" w:customStyle="1" w:styleId="4D7FB3959DCA4AA79203BBDE6C536E72">
    <w:name w:val="4D7FB3959DCA4AA79203BBDE6C536E72"/>
    <w:rsid w:val="00DB33FF"/>
    <w:pPr>
      <w:spacing w:after="160" w:line="259" w:lineRule="auto"/>
    </w:pPr>
  </w:style>
  <w:style w:type="paragraph" w:customStyle="1" w:styleId="28EE9D50FE8143D3A257AC4B7836BBDE">
    <w:name w:val="28EE9D50FE8143D3A257AC4B7836BBDE"/>
    <w:rsid w:val="00DB33FF"/>
    <w:pPr>
      <w:spacing w:after="160" w:line="259" w:lineRule="auto"/>
    </w:pPr>
  </w:style>
  <w:style w:type="paragraph" w:customStyle="1" w:styleId="FF6B9747CB3E4A9B87FEBBEC251142FC">
    <w:name w:val="FF6B9747CB3E4A9B87FEBBEC251142FC"/>
    <w:rsid w:val="00DB33FF"/>
    <w:pPr>
      <w:spacing w:after="160" w:line="259" w:lineRule="auto"/>
    </w:pPr>
  </w:style>
  <w:style w:type="paragraph" w:customStyle="1" w:styleId="A6F4B7F7B640418D800707BE8A13AAD0">
    <w:name w:val="A6F4B7F7B640418D800707BE8A13AAD0"/>
    <w:rsid w:val="00DB33FF"/>
    <w:pPr>
      <w:spacing w:after="160" w:line="259" w:lineRule="auto"/>
    </w:pPr>
  </w:style>
  <w:style w:type="paragraph" w:customStyle="1" w:styleId="2D933A4379A34353B5EBF1EAA26AB946">
    <w:name w:val="2D933A4379A34353B5EBF1EAA26AB946"/>
    <w:rsid w:val="00DB33FF"/>
    <w:pPr>
      <w:spacing w:after="160" w:line="259" w:lineRule="auto"/>
    </w:pPr>
  </w:style>
  <w:style w:type="paragraph" w:customStyle="1" w:styleId="81DD5B7DE85147E784ED259048CAA9BE">
    <w:name w:val="81DD5B7DE85147E784ED259048CAA9BE"/>
    <w:rsid w:val="00DB33FF"/>
    <w:pPr>
      <w:spacing w:after="160" w:line="259" w:lineRule="auto"/>
    </w:pPr>
  </w:style>
  <w:style w:type="paragraph" w:customStyle="1" w:styleId="4DF686C8B68C4BE59E76530868DDF7A8">
    <w:name w:val="4DF686C8B68C4BE59E76530868DDF7A8"/>
    <w:rsid w:val="00DB33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Opwekking.nl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23EDC8-56E6-4906-94B5-BFC63B5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www.opwekking.nl / www.ops-pro.nl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Fontijn</dc:creator>
  <cp:lastModifiedBy>Ruben Fontijn</cp:lastModifiedBy>
  <cp:revision>81</cp:revision>
  <dcterms:created xsi:type="dcterms:W3CDTF">2010-12-23T23:47:00Z</dcterms:created>
  <dcterms:modified xsi:type="dcterms:W3CDTF">2018-02-21T17:58:00Z</dcterms:modified>
</cp:coreProperties>
</file>